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D9" w:rsidRPr="003B5143" w:rsidRDefault="002132D9" w:rsidP="002132D9">
      <w:pPr>
        <w:jc w:val="center"/>
        <w:rPr>
          <w:rFonts w:ascii="Comic Sans MS" w:hAnsi="Comic Sans MS"/>
          <w:color w:val="0F0991"/>
          <w:sz w:val="28"/>
          <w:szCs w:val="28"/>
        </w:rPr>
      </w:pPr>
      <w:r w:rsidRPr="003B5143">
        <w:rPr>
          <w:rFonts w:ascii="Comic Sans MS" w:hAnsi="Comic Sans MS"/>
          <w:color w:val="0F0991"/>
          <w:sz w:val="28"/>
          <w:szCs w:val="28"/>
        </w:rPr>
        <w:t xml:space="preserve">МБОУ ТОКАРЁВСКАЯ СОШ №2 </w:t>
      </w:r>
    </w:p>
    <w:p w:rsidR="002132D9" w:rsidRPr="003B5143" w:rsidRDefault="002132D9" w:rsidP="00606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0991"/>
          <w:sz w:val="32"/>
          <w:u w:val="single"/>
        </w:rPr>
      </w:pPr>
    </w:p>
    <w:p w:rsidR="002132D9" w:rsidRPr="003B5143" w:rsidRDefault="002132D9" w:rsidP="00606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0991"/>
          <w:sz w:val="32"/>
          <w:u w:val="single"/>
        </w:rPr>
      </w:pPr>
    </w:p>
    <w:p w:rsidR="002132D9" w:rsidRPr="003B5143" w:rsidRDefault="002132D9" w:rsidP="00606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0991"/>
          <w:sz w:val="32"/>
          <w:u w:val="single"/>
        </w:rPr>
      </w:pPr>
    </w:p>
    <w:p w:rsidR="002132D9" w:rsidRPr="003B5143" w:rsidRDefault="002132D9" w:rsidP="00606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0991"/>
          <w:sz w:val="32"/>
          <w:u w:val="single"/>
        </w:rPr>
      </w:pPr>
    </w:p>
    <w:p w:rsidR="002132D9" w:rsidRPr="003B5143" w:rsidRDefault="002132D9" w:rsidP="00606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0991"/>
          <w:sz w:val="32"/>
          <w:u w:val="single"/>
        </w:rPr>
      </w:pPr>
    </w:p>
    <w:p w:rsidR="002132D9" w:rsidRPr="003B5143" w:rsidRDefault="002132D9" w:rsidP="002132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F0991"/>
          <w:sz w:val="32"/>
          <w:u w:val="single"/>
        </w:rPr>
      </w:pPr>
    </w:p>
    <w:p w:rsidR="002132D9" w:rsidRPr="003B5143" w:rsidRDefault="00B13C62" w:rsidP="00B13C62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color w:val="1D1585"/>
          <w:sz w:val="36"/>
          <w:szCs w:val="36"/>
        </w:rPr>
      </w:pPr>
      <w:r>
        <w:rPr>
          <w:rFonts w:ascii="Comic Sans MS" w:eastAsia="Times New Roman" w:hAnsi="Comic Sans MS" w:cs="Times New Roman"/>
          <w:b/>
          <w:color w:val="0F0991"/>
          <w:sz w:val="36"/>
          <w:szCs w:val="36"/>
        </w:rPr>
        <w:t xml:space="preserve">МЕТОДИЧЕСКАЯ РАЗРАБОТКА УРОКА </w:t>
      </w:r>
      <w:r>
        <w:rPr>
          <w:rFonts w:ascii="Comic Sans MS" w:eastAsia="Times New Roman" w:hAnsi="Comic Sans MS" w:cs="Times New Roman"/>
          <w:b/>
          <w:color w:val="1D1585"/>
          <w:sz w:val="36"/>
          <w:szCs w:val="36"/>
        </w:rPr>
        <w:t xml:space="preserve"> РУССКОГО ЯЗЫКА ПО ТЕМЕ</w:t>
      </w:r>
      <w:r w:rsidR="002132D9" w:rsidRPr="003B5143">
        <w:rPr>
          <w:rFonts w:ascii="Comic Sans MS" w:eastAsia="Times New Roman" w:hAnsi="Comic Sans MS" w:cs="Times New Roman"/>
          <w:b/>
          <w:color w:val="1D1585"/>
          <w:sz w:val="36"/>
          <w:szCs w:val="36"/>
        </w:rPr>
        <w:t>:</w:t>
      </w:r>
    </w:p>
    <w:p w:rsidR="00C03102" w:rsidRDefault="002132D9" w:rsidP="003B5143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color w:val="C40000"/>
          <w:sz w:val="36"/>
          <w:szCs w:val="36"/>
        </w:rPr>
      </w:pPr>
      <w:r w:rsidRPr="003B5143">
        <w:rPr>
          <w:rFonts w:ascii="Comic Sans MS" w:eastAsia="Times New Roman" w:hAnsi="Comic Sans MS" w:cs="Times New Roman"/>
          <w:b/>
          <w:color w:val="C40000"/>
          <w:sz w:val="36"/>
          <w:szCs w:val="36"/>
        </w:rPr>
        <w:t xml:space="preserve">«РОДИТЕЛЬНЫЙ ПАДЕЖ </w:t>
      </w:r>
    </w:p>
    <w:p w:rsidR="003B5143" w:rsidRPr="003B5143" w:rsidRDefault="002132D9" w:rsidP="003B5143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color w:val="C40000"/>
          <w:sz w:val="36"/>
          <w:szCs w:val="36"/>
        </w:rPr>
      </w:pPr>
      <w:r w:rsidRPr="003B5143">
        <w:rPr>
          <w:rFonts w:ascii="Comic Sans MS" w:eastAsia="Times New Roman" w:hAnsi="Comic Sans MS" w:cs="Times New Roman"/>
          <w:b/>
          <w:color w:val="C40000"/>
          <w:sz w:val="36"/>
          <w:szCs w:val="36"/>
        </w:rPr>
        <w:t>ИМЁН СУЩЕСТВИТЕЛЬНЫХ»</w:t>
      </w:r>
    </w:p>
    <w:p w:rsidR="002132D9" w:rsidRPr="003B5143" w:rsidRDefault="00B13C62" w:rsidP="002132D9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0F0991"/>
          <w:sz w:val="32"/>
        </w:rPr>
      </w:pPr>
      <w:r>
        <w:rPr>
          <w:rFonts w:ascii="Comic Sans MS" w:eastAsia="Times New Roman" w:hAnsi="Comic Sans MS" w:cs="Times New Roman"/>
          <w:color w:val="0F0991"/>
          <w:sz w:val="32"/>
        </w:rPr>
        <w:t>(Проект «Я знаю все о падежах»</w:t>
      </w:r>
      <w:r w:rsidR="002132D9" w:rsidRPr="003B5143">
        <w:rPr>
          <w:rFonts w:ascii="Comic Sans MS" w:eastAsia="Times New Roman" w:hAnsi="Comic Sans MS" w:cs="Times New Roman"/>
          <w:color w:val="0F0991"/>
          <w:sz w:val="32"/>
        </w:rPr>
        <w:t>)</w:t>
      </w:r>
    </w:p>
    <w:p w:rsidR="002132D9" w:rsidRPr="003B5143" w:rsidRDefault="002132D9" w:rsidP="002132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F0991"/>
          <w:sz w:val="32"/>
        </w:rPr>
      </w:pPr>
    </w:p>
    <w:p w:rsidR="002132D9" w:rsidRPr="003B5143" w:rsidRDefault="002132D9" w:rsidP="002132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F0991"/>
          <w:sz w:val="32"/>
          <w:u w:val="single"/>
        </w:rPr>
      </w:pPr>
    </w:p>
    <w:p w:rsidR="002132D9" w:rsidRPr="003B5143" w:rsidRDefault="002132D9" w:rsidP="002132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F0991"/>
          <w:sz w:val="32"/>
          <w:u w:val="single"/>
        </w:rPr>
      </w:pPr>
    </w:p>
    <w:p w:rsidR="002132D9" w:rsidRPr="003B5143" w:rsidRDefault="002132D9" w:rsidP="003B51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F0991"/>
          <w:sz w:val="32"/>
          <w:u w:val="single"/>
        </w:rPr>
      </w:pPr>
    </w:p>
    <w:p w:rsidR="002132D9" w:rsidRPr="003B5143" w:rsidRDefault="002132D9" w:rsidP="002132D9">
      <w:pPr>
        <w:shd w:val="clear" w:color="auto" w:fill="FFFFFF"/>
        <w:spacing w:after="0" w:line="360" w:lineRule="auto"/>
        <w:jc w:val="right"/>
        <w:rPr>
          <w:rFonts w:ascii="Comic Sans MS" w:eastAsia="Times New Roman" w:hAnsi="Comic Sans MS" w:cstheme="minorHAnsi"/>
          <w:color w:val="0F0991"/>
          <w:sz w:val="32"/>
          <w:szCs w:val="32"/>
        </w:rPr>
      </w:pPr>
      <w:r w:rsidRPr="003B5143">
        <w:rPr>
          <w:rFonts w:ascii="Comic Sans MS" w:eastAsia="Times New Roman" w:hAnsi="Comic Sans MS" w:cstheme="minorHAnsi"/>
          <w:color w:val="0F0991"/>
          <w:sz w:val="32"/>
          <w:szCs w:val="32"/>
        </w:rPr>
        <w:t>Подготовила и провела:</w:t>
      </w:r>
    </w:p>
    <w:p w:rsidR="002132D9" w:rsidRPr="003B5143" w:rsidRDefault="002132D9" w:rsidP="002132D9">
      <w:pPr>
        <w:shd w:val="clear" w:color="auto" w:fill="FFFFFF"/>
        <w:spacing w:after="0" w:line="360" w:lineRule="auto"/>
        <w:jc w:val="right"/>
        <w:rPr>
          <w:rFonts w:ascii="Comic Sans MS" w:eastAsia="Times New Roman" w:hAnsi="Comic Sans MS" w:cstheme="minorHAnsi"/>
          <w:color w:val="0F0991"/>
          <w:sz w:val="32"/>
          <w:szCs w:val="32"/>
        </w:rPr>
      </w:pPr>
      <w:r w:rsidRPr="003B5143">
        <w:rPr>
          <w:rFonts w:ascii="Comic Sans MS" w:eastAsia="Times New Roman" w:hAnsi="Comic Sans MS" w:cstheme="minorHAnsi"/>
          <w:color w:val="0F0991"/>
          <w:sz w:val="32"/>
          <w:szCs w:val="32"/>
        </w:rPr>
        <w:t>учитель начальных классов</w:t>
      </w:r>
    </w:p>
    <w:p w:rsidR="002132D9" w:rsidRPr="003B5143" w:rsidRDefault="002132D9" w:rsidP="002132D9">
      <w:pPr>
        <w:shd w:val="clear" w:color="auto" w:fill="FFFFFF"/>
        <w:spacing w:after="0" w:line="360" w:lineRule="auto"/>
        <w:jc w:val="right"/>
        <w:rPr>
          <w:rFonts w:ascii="Comic Sans MS" w:eastAsia="Times New Roman" w:hAnsi="Comic Sans MS" w:cstheme="minorHAnsi"/>
          <w:color w:val="0F0991"/>
          <w:sz w:val="32"/>
          <w:szCs w:val="32"/>
        </w:rPr>
      </w:pPr>
      <w:r w:rsidRPr="003B5143">
        <w:rPr>
          <w:rFonts w:ascii="Comic Sans MS" w:eastAsia="Times New Roman" w:hAnsi="Comic Sans MS" w:cstheme="minorHAnsi"/>
          <w:color w:val="0F0991"/>
          <w:sz w:val="32"/>
          <w:szCs w:val="32"/>
        </w:rPr>
        <w:t>Самылина М. А.</w:t>
      </w:r>
    </w:p>
    <w:p w:rsidR="002132D9" w:rsidRPr="003B5143" w:rsidRDefault="002132D9" w:rsidP="00606B1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color w:val="0F0991"/>
          <w:sz w:val="32"/>
          <w:szCs w:val="32"/>
        </w:rPr>
      </w:pPr>
    </w:p>
    <w:p w:rsidR="002132D9" w:rsidRPr="003B5143" w:rsidRDefault="002132D9" w:rsidP="00606B1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color w:val="0F0991"/>
          <w:sz w:val="32"/>
          <w:szCs w:val="32"/>
          <w:u w:val="single"/>
        </w:rPr>
      </w:pPr>
    </w:p>
    <w:p w:rsidR="003B5143" w:rsidRDefault="003B5143" w:rsidP="003B5143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0F0991"/>
          <w:sz w:val="32"/>
          <w:szCs w:val="32"/>
          <w:u w:val="single"/>
        </w:rPr>
      </w:pPr>
    </w:p>
    <w:p w:rsidR="00F65790" w:rsidRDefault="00F65790" w:rsidP="003B5143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0F0991"/>
          <w:sz w:val="32"/>
          <w:szCs w:val="32"/>
          <w:u w:val="single"/>
        </w:rPr>
      </w:pPr>
    </w:p>
    <w:p w:rsidR="00F65790" w:rsidRPr="003B5143" w:rsidRDefault="00F65790" w:rsidP="003B5143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0F0991"/>
          <w:sz w:val="32"/>
          <w:szCs w:val="32"/>
          <w:u w:val="single"/>
        </w:rPr>
      </w:pPr>
    </w:p>
    <w:p w:rsidR="002132D9" w:rsidRPr="003B5143" w:rsidRDefault="00B13C62" w:rsidP="00606B1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color w:val="0F0991"/>
          <w:sz w:val="32"/>
          <w:szCs w:val="32"/>
        </w:rPr>
      </w:pPr>
      <w:r>
        <w:rPr>
          <w:rFonts w:ascii="Comic Sans MS" w:eastAsia="Times New Roman" w:hAnsi="Comic Sans MS" w:cstheme="minorHAnsi"/>
          <w:color w:val="0F0991"/>
          <w:sz w:val="32"/>
          <w:szCs w:val="32"/>
        </w:rPr>
        <w:t>2013</w:t>
      </w:r>
      <w:r w:rsidR="002132D9" w:rsidRPr="003B5143">
        <w:rPr>
          <w:rFonts w:ascii="Comic Sans MS" w:eastAsia="Times New Roman" w:hAnsi="Comic Sans MS" w:cstheme="minorHAnsi"/>
          <w:color w:val="0F0991"/>
          <w:sz w:val="32"/>
          <w:szCs w:val="32"/>
        </w:rPr>
        <w:t xml:space="preserve"> год</w:t>
      </w:r>
    </w:p>
    <w:p w:rsidR="002132D9" w:rsidRPr="003B5143" w:rsidRDefault="002132D9" w:rsidP="00754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0991"/>
          <w:sz w:val="32"/>
          <w:u w:val="single"/>
        </w:rPr>
      </w:pPr>
    </w:p>
    <w:p w:rsidR="002132D9" w:rsidRPr="003B5143" w:rsidRDefault="002132D9" w:rsidP="00606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0991"/>
          <w:sz w:val="32"/>
          <w:u w:val="single"/>
        </w:rPr>
      </w:pPr>
    </w:p>
    <w:p w:rsidR="00606B16" w:rsidRPr="00064241" w:rsidRDefault="00606B16" w:rsidP="00606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b/>
          <w:bCs/>
          <w:color w:val="000000"/>
          <w:bdr w:val="none" w:sz="0" w:space="0" w:color="auto" w:frame="1"/>
        </w:rPr>
        <w:t>Предмет: Русский язык</w:t>
      </w:r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b/>
          <w:bCs/>
          <w:color w:val="000000"/>
          <w:bdr w:val="none" w:sz="0" w:space="0" w:color="auto" w:frame="1"/>
        </w:rPr>
        <w:t>Учитель</w:t>
      </w:r>
      <w:r>
        <w:rPr>
          <w:color w:val="000000"/>
        </w:rPr>
        <w:t>: Самылина М. А.</w:t>
      </w:r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b/>
          <w:bCs/>
          <w:color w:val="000000"/>
          <w:bdr w:val="none" w:sz="0" w:space="0" w:color="auto" w:frame="1"/>
        </w:rPr>
        <w:t>Класс</w:t>
      </w:r>
      <w:r w:rsidRPr="008C27F4">
        <w:rPr>
          <w:rStyle w:val="apple-converted-space"/>
          <w:color w:val="000000"/>
          <w:bdr w:val="none" w:sz="0" w:space="0" w:color="auto" w:frame="1"/>
        </w:rPr>
        <w:t> </w:t>
      </w:r>
      <w:r w:rsidRPr="008C27F4">
        <w:rPr>
          <w:color w:val="000000"/>
        </w:rPr>
        <w:t>4 «А».</w:t>
      </w:r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b/>
          <w:bCs/>
          <w:color w:val="000000"/>
          <w:bdr w:val="none" w:sz="0" w:space="0" w:color="auto" w:frame="1"/>
        </w:rPr>
        <w:t>Тема урока:</w:t>
      </w:r>
      <w:r w:rsidRPr="008C27F4">
        <w:rPr>
          <w:rStyle w:val="apple-converted-space"/>
          <w:color w:val="000000"/>
        </w:rPr>
        <w:t> </w:t>
      </w:r>
      <w:r w:rsidRPr="008C27F4">
        <w:rPr>
          <w:color w:val="000000"/>
        </w:rPr>
        <w:t>«Родительный падеж имен существительных».</w:t>
      </w:r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157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color w:val="000000"/>
        </w:rPr>
        <w:t>Место урока в теме – четвертый урок в разделе «Имя существительное».</w:t>
      </w:r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b/>
          <w:bCs/>
          <w:color w:val="000000"/>
          <w:bdr w:val="none" w:sz="0" w:space="0" w:color="auto" w:frame="1"/>
        </w:rPr>
        <w:t>Единица содержания:</w:t>
      </w:r>
      <w:r w:rsidRPr="008C27F4">
        <w:rPr>
          <w:rStyle w:val="apple-converted-space"/>
          <w:color w:val="000000"/>
        </w:rPr>
        <w:t> </w:t>
      </w:r>
      <w:r w:rsidRPr="008C27F4">
        <w:rPr>
          <w:color w:val="000000"/>
        </w:rPr>
        <w:t>применение способа определения падежей имен существительных на примере родительного падежа в словосочетаниях и предложениях.</w:t>
      </w:r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b/>
          <w:bCs/>
          <w:color w:val="000000"/>
          <w:bdr w:val="none" w:sz="0" w:space="0" w:color="auto" w:frame="1"/>
        </w:rPr>
        <w:t>Цели урока:</w:t>
      </w:r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b/>
          <w:bCs/>
          <w:color w:val="000000"/>
          <w:bdr w:val="none" w:sz="0" w:space="0" w:color="auto" w:frame="1"/>
        </w:rPr>
        <w:t>обучающий аспект:</w:t>
      </w:r>
      <w:r w:rsidRPr="008C27F4">
        <w:rPr>
          <w:rStyle w:val="apple-converted-space"/>
          <w:color w:val="000000"/>
        </w:rPr>
        <w:t> </w:t>
      </w:r>
      <w:r w:rsidRPr="008C27F4">
        <w:rPr>
          <w:color w:val="000000"/>
        </w:rPr>
        <w:t>освоить способ определения падежей на примере родительного падежа имен существительных в</w:t>
      </w:r>
      <w:r>
        <w:rPr>
          <w:color w:val="000000"/>
        </w:rPr>
        <w:t xml:space="preserve"> словосочетаниях и предложениях </w:t>
      </w:r>
      <w:r w:rsidRPr="008C27F4">
        <w:rPr>
          <w:color w:val="000000"/>
        </w:rPr>
        <w:t xml:space="preserve"> и применять его в практических упражнениях.</w:t>
      </w:r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b/>
          <w:bCs/>
          <w:color w:val="000000"/>
          <w:bdr w:val="none" w:sz="0" w:space="0" w:color="auto" w:frame="1"/>
        </w:rPr>
        <w:t>развивающий аспект:</w:t>
      </w:r>
      <w:r w:rsidRPr="008C27F4">
        <w:rPr>
          <w:rStyle w:val="apple-converted-space"/>
          <w:color w:val="000000"/>
        </w:rPr>
        <w:t> </w:t>
      </w:r>
      <w:r w:rsidRPr="008C27F4">
        <w:rPr>
          <w:color w:val="000000"/>
        </w:rPr>
        <w:t>развивать мышление учащихся (умение анализировать, выделять главное, аргументировать при доказательстве своей точки зрения), развивать речь учащихся, требуя от них полных ответов, формировать сознательное употребление в речи существительных в родительном падеже.</w:t>
      </w:r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b/>
          <w:bCs/>
          <w:color w:val="000000"/>
          <w:bdr w:val="none" w:sz="0" w:space="0" w:color="auto" w:frame="1"/>
        </w:rPr>
        <w:t>воспитывающий аспект:</w:t>
      </w:r>
      <w:r w:rsidRPr="008C27F4">
        <w:rPr>
          <w:rStyle w:val="apple-converted-space"/>
          <w:color w:val="000000"/>
        </w:rPr>
        <w:t> </w:t>
      </w:r>
      <w:r w:rsidRPr="008C27F4">
        <w:rPr>
          <w:color w:val="000000"/>
        </w:rPr>
        <w:t>воспитывать культуру общения и взаимодействия при работе в группе</w:t>
      </w:r>
      <w:r w:rsidR="00241BF8">
        <w:rPr>
          <w:color w:val="000000"/>
        </w:rPr>
        <w:t>, дружелюбные отношения;</w:t>
      </w:r>
      <w:r w:rsidRPr="008C27F4">
        <w:rPr>
          <w:color w:val="000000"/>
        </w:rPr>
        <w:t xml:space="preserve"> согласование и координация деятельности с другими ее участниками.</w:t>
      </w:r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b/>
          <w:bCs/>
          <w:color w:val="000000"/>
          <w:bdr w:val="none" w:sz="0" w:space="0" w:color="auto" w:frame="1"/>
        </w:rPr>
        <w:t>Формирование ключевых компетенций:</w:t>
      </w:r>
    </w:p>
    <w:p w:rsidR="008C27F4" w:rsidRDefault="00B91108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27F4" w:rsidRPr="008C27F4">
        <w:rPr>
          <w:rFonts w:ascii="Times New Roman" w:hAnsi="Times New Roman" w:cs="Times New Roman"/>
          <w:sz w:val="24"/>
          <w:szCs w:val="24"/>
        </w:rPr>
        <w:t>учебно-познавательной (</w:t>
      </w:r>
      <w:proofErr w:type="spellStart"/>
      <w:r w:rsidR="008C27F4" w:rsidRPr="008C27F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="008C27F4" w:rsidRPr="008C27F4">
        <w:rPr>
          <w:rFonts w:ascii="Times New Roman" w:hAnsi="Times New Roman" w:cs="Times New Roman"/>
          <w:sz w:val="24"/>
          <w:szCs w:val="24"/>
        </w:rPr>
        <w:t>, решение учебной задачи, анализ работы);</w:t>
      </w:r>
    </w:p>
    <w:p w:rsidR="008C27F4" w:rsidRPr="008C27F4" w:rsidRDefault="008C27F4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7F4">
        <w:rPr>
          <w:rFonts w:ascii="Times New Roman" w:hAnsi="Times New Roman" w:cs="Times New Roman"/>
          <w:sz w:val="24"/>
          <w:szCs w:val="24"/>
        </w:rPr>
        <w:t>-коммуникативной (работа в группе).</w:t>
      </w:r>
      <w:proofErr w:type="gramEnd"/>
    </w:p>
    <w:p w:rsidR="008C27F4" w:rsidRPr="008C27F4" w:rsidRDefault="008C27F4" w:rsidP="00241BF8">
      <w:pPr>
        <w:pStyle w:val="a3"/>
        <w:shd w:val="clear" w:color="auto" w:fill="FFFFFF"/>
        <w:spacing w:before="0" w:beforeAutospacing="0" w:after="0" w:afterAutospacing="0" w:line="313" w:lineRule="atLeast"/>
        <w:jc w:val="both"/>
        <w:textAlignment w:val="baseline"/>
        <w:rPr>
          <w:color w:val="000000"/>
        </w:rPr>
      </w:pPr>
      <w:r w:rsidRPr="008C27F4">
        <w:rPr>
          <w:b/>
          <w:bCs/>
          <w:color w:val="000000"/>
          <w:bdr w:val="none" w:sz="0" w:space="0" w:color="auto" w:frame="1"/>
        </w:rPr>
        <w:t>Тип урока:</w:t>
      </w:r>
      <w:r w:rsidRPr="008C27F4">
        <w:rPr>
          <w:rStyle w:val="apple-converted-space"/>
          <w:color w:val="000000"/>
          <w:bdr w:val="none" w:sz="0" w:space="0" w:color="auto" w:frame="1"/>
        </w:rPr>
        <w:t> </w:t>
      </w:r>
      <w:r w:rsidRPr="008C27F4">
        <w:rPr>
          <w:color w:val="000000"/>
        </w:rPr>
        <w:t>урок комплексного применения знаний.</w:t>
      </w:r>
    </w:p>
    <w:p w:rsidR="008C27F4" w:rsidRPr="008C27F4" w:rsidRDefault="008C27F4" w:rsidP="00241B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7F4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компьютер, слайдовая презентация, видеоролик из мультфильма «Кот Леопольд», музыка</w:t>
      </w:r>
      <w:r w:rsidR="001E45C9">
        <w:rPr>
          <w:rFonts w:ascii="Times New Roman" w:eastAsia="Times New Roman" w:hAnsi="Times New Roman" w:cs="Times New Roman"/>
          <w:sz w:val="24"/>
          <w:szCs w:val="24"/>
        </w:rPr>
        <w:t xml:space="preserve"> из мультфильма «Кот Леопольд»</w:t>
      </w:r>
      <w:r>
        <w:rPr>
          <w:rFonts w:ascii="Times New Roman" w:eastAsia="Times New Roman" w:hAnsi="Times New Roman" w:cs="Times New Roman"/>
          <w:sz w:val="24"/>
          <w:szCs w:val="24"/>
        </w:rPr>
        <w:t>, таблица «Родительный падеж имён существительных», индивидуальные карточки</w:t>
      </w:r>
      <w:r w:rsidR="002E55DD">
        <w:rPr>
          <w:rFonts w:ascii="Times New Roman" w:eastAsia="Times New Roman" w:hAnsi="Times New Roman" w:cs="Times New Roman"/>
          <w:sz w:val="24"/>
          <w:szCs w:val="24"/>
        </w:rPr>
        <w:t xml:space="preserve"> «Я  знаю всё о падежах», </w:t>
      </w:r>
      <w:r>
        <w:rPr>
          <w:rFonts w:ascii="Times New Roman" w:eastAsia="Times New Roman" w:hAnsi="Times New Roman" w:cs="Times New Roman"/>
          <w:sz w:val="24"/>
          <w:szCs w:val="24"/>
        </w:rPr>
        <w:t>карточки для работы в группах</w:t>
      </w:r>
      <w:r w:rsidR="001E45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606B16" w:rsidRPr="002E55DD" w:rsidRDefault="002E55DD" w:rsidP="00241B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606B16" w:rsidRPr="002E55DD" w:rsidRDefault="002E55DD" w:rsidP="00241BF8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E55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55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  <w:r w:rsidR="001E45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2E9A" w:rsidRPr="00241BF8" w:rsidRDefault="00241BF8" w:rsidP="00241BF8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42E9A" w:rsidRPr="00241BF8">
        <w:rPr>
          <w:rFonts w:ascii="Times New Roman" w:eastAsia="Times New Roman" w:hAnsi="Times New Roman" w:cs="Times New Roman"/>
          <w:i/>
          <w:sz w:val="24"/>
          <w:szCs w:val="24"/>
        </w:rPr>
        <w:t>На экране видеоролик  из мультфильма «Кот Леопольд»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42E9A" w:rsidRPr="002E55DD" w:rsidRDefault="00A42E9A" w:rsidP="00241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sz w:val="24"/>
          <w:szCs w:val="24"/>
        </w:rPr>
        <w:t>-Ребята, вы узнали мультфильм?</w:t>
      </w:r>
    </w:p>
    <w:p w:rsidR="00A42E9A" w:rsidRPr="002E55DD" w:rsidRDefault="00A42E9A" w:rsidP="00241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sz w:val="24"/>
          <w:szCs w:val="24"/>
        </w:rPr>
        <w:t>-Какой его сюжет? (Кот и мыши ссорились)</w:t>
      </w:r>
    </w:p>
    <w:p w:rsidR="00A42E9A" w:rsidRPr="002E55DD" w:rsidRDefault="00A42E9A" w:rsidP="00241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sz w:val="24"/>
          <w:szCs w:val="24"/>
        </w:rPr>
        <w:t>-А какие слова в мультфильме часто говорил Кот Леопольд?</w:t>
      </w:r>
    </w:p>
    <w:p w:rsidR="00A42E9A" w:rsidRPr="002E55DD" w:rsidRDefault="00A42E9A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Я предлагаю  девиз сегодняшнего урока «Ребята, давайте жить дружно!»</w:t>
      </w:r>
    </w:p>
    <w:p w:rsidR="00A42E9A" w:rsidRPr="002E55DD" w:rsidRDefault="00A42E9A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-Что значит жить дружно?</w:t>
      </w:r>
      <w:r w:rsidR="002967FD" w:rsidRPr="002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55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967FD" w:rsidRPr="002E55DD">
        <w:rPr>
          <w:rFonts w:ascii="Times New Roman" w:eastAsia="Times New Roman" w:hAnsi="Times New Roman" w:cs="Times New Roman"/>
          <w:sz w:val="24"/>
          <w:szCs w:val="24"/>
        </w:rPr>
        <w:t>Когда люди дружат, они хотят быть вместе, они интересуют друг друга, доверяют друг другу.</w:t>
      </w:r>
      <w:proofErr w:type="gramEnd"/>
      <w:r w:rsidR="002967FD" w:rsidRPr="002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967FD" w:rsidRPr="002E55DD">
        <w:rPr>
          <w:rFonts w:ascii="Times New Roman" w:eastAsia="Times New Roman" w:hAnsi="Times New Roman" w:cs="Times New Roman"/>
          <w:sz w:val="24"/>
          <w:szCs w:val="24"/>
        </w:rPr>
        <w:t>Настоящие друзья понимают тебя и уважают твои интересы.</w:t>
      </w:r>
      <w:r w:rsidR="002E55D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2E55DD">
        <w:rPr>
          <w:rFonts w:ascii="Times New Roman" w:eastAsia="Times New Roman" w:hAnsi="Times New Roman" w:cs="Times New Roman"/>
          <w:sz w:val="24"/>
          <w:szCs w:val="24"/>
        </w:rPr>
        <w:br/>
      </w:r>
      <w:r w:rsidR="002967FD" w:rsidRPr="002E55DD">
        <w:rPr>
          <w:rFonts w:ascii="Times New Roman" w:eastAsia="Times New Roman" w:hAnsi="Times New Roman" w:cs="Times New Roman"/>
          <w:sz w:val="24"/>
          <w:szCs w:val="24"/>
        </w:rPr>
        <w:t>Итак, дети, что же такое дружба? Дружба – близкие отношения, основанные на взаимном доверии, привязанности, общности интересов. Такое объяснение дано слову «дружба» в словаре Ожегова.</w:t>
      </w:r>
      <w:r w:rsidR="002967FD" w:rsidRPr="002E55DD">
        <w:rPr>
          <w:rFonts w:ascii="Times New Roman" w:eastAsia="Times New Roman" w:hAnsi="Times New Roman" w:cs="Times New Roman"/>
          <w:sz w:val="24"/>
          <w:szCs w:val="24"/>
        </w:rPr>
        <w:br/>
      </w:r>
      <w:r w:rsidRPr="002E55DD">
        <w:rPr>
          <w:rFonts w:ascii="Times New Roman" w:hAnsi="Times New Roman" w:cs="Times New Roman"/>
          <w:sz w:val="24"/>
          <w:szCs w:val="24"/>
        </w:rPr>
        <w:t>- Что значит работать дружно?</w:t>
      </w:r>
    </w:p>
    <w:p w:rsidR="00A42E9A" w:rsidRPr="002E55DD" w:rsidRDefault="00A42E9A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( Помогать друг другу, радоваться успехам, переживать за неудачи товарища)</w:t>
      </w:r>
    </w:p>
    <w:p w:rsidR="00A42E9A" w:rsidRPr="002E55DD" w:rsidRDefault="00A42E9A" w:rsidP="00241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sz w:val="24"/>
          <w:szCs w:val="24"/>
        </w:rPr>
        <w:t>Сегодня вы будете работать в группах</w:t>
      </w:r>
      <w:r w:rsidR="00C02957" w:rsidRPr="002E55DD">
        <w:rPr>
          <w:rFonts w:ascii="Times New Roman" w:eastAsia="Times New Roman" w:hAnsi="Times New Roman" w:cs="Times New Roman"/>
          <w:sz w:val="24"/>
          <w:szCs w:val="24"/>
        </w:rPr>
        <w:t>, а зн</w:t>
      </w:r>
      <w:r w:rsidR="005F0577" w:rsidRPr="002E55DD">
        <w:rPr>
          <w:rFonts w:ascii="Times New Roman" w:eastAsia="Times New Roman" w:hAnsi="Times New Roman" w:cs="Times New Roman"/>
          <w:sz w:val="24"/>
          <w:szCs w:val="24"/>
        </w:rPr>
        <w:t xml:space="preserve">ачит </w:t>
      </w:r>
      <w:r w:rsidR="002E55DD">
        <w:rPr>
          <w:rFonts w:ascii="Times New Roman" w:eastAsia="Times New Roman" w:hAnsi="Times New Roman" w:cs="Times New Roman"/>
          <w:sz w:val="24"/>
          <w:szCs w:val="24"/>
        </w:rPr>
        <w:t>учиться дружить</w:t>
      </w:r>
      <w:r w:rsidR="005F0577" w:rsidRPr="002E55DD">
        <w:rPr>
          <w:rFonts w:ascii="Times New Roman" w:eastAsia="Times New Roman" w:hAnsi="Times New Roman" w:cs="Times New Roman"/>
          <w:sz w:val="24"/>
          <w:szCs w:val="24"/>
        </w:rPr>
        <w:t xml:space="preserve">. Возьмитесь за руки, </w:t>
      </w:r>
      <w:r w:rsidR="00C02957" w:rsidRPr="002E55DD">
        <w:rPr>
          <w:rFonts w:ascii="Times New Roman" w:eastAsia="Times New Roman" w:hAnsi="Times New Roman" w:cs="Times New Roman"/>
          <w:sz w:val="24"/>
          <w:szCs w:val="24"/>
        </w:rPr>
        <w:t xml:space="preserve"> поприветствуйте друг друга.</w:t>
      </w:r>
    </w:p>
    <w:p w:rsidR="00606B16" w:rsidRDefault="002E55DD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02957" w:rsidRPr="002E55DD">
        <w:rPr>
          <w:rFonts w:ascii="Times New Roman" w:hAnsi="Times New Roman" w:cs="Times New Roman"/>
          <w:sz w:val="24"/>
          <w:szCs w:val="24"/>
        </w:rPr>
        <w:t>За работу?!</w:t>
      </w:r>
    </w:p>
    <w:p w:rsidR="00B91108" w:rsidRPr="002E55DD" w:rsidRDefault="00B91108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02957" w:rsidRPr="002E55DD" w:rsidRDefault="00606B16" w:rsidP="00241BF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5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II.Актуализация</w:t>
      </w:r>
      <w:proofErr w:type="spellEnd"/>
      <w:r w:rsidRPr="002E55DD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знаний. </w:t>
      </w:r>
      <w:proofErr w:type="spellStart"/>
      <w:r w:rsidRPr="002E55DD">
        <w:rPr>
          <w:rFonts w:ascii="Times New Roman" w:eastAsia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2E55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2957" w:rsidRPr="002E55DD">
        <w:rPr>
          <w:rFonts w:ascii="Times New Roman" w:eastAsia="Times New Roman" w:hAnsi="Times New Roman" w:cs="Times New Roman"/>
          <w:sz w:val="24"/>
          <w:szCs w:val="24"/>
        </w:rPr>
        <w:br/>
      </w:r>
      <w:r w:rsidRPr="002E55DD">
        <w:rPr>
          <w:rFonts w:ascii="Times New Roman" w:eastAsia="Times New Roman" w:hAnsi="Times New Roman" w:cs="Times New Roman"/>
          <w:sz w:val="24"/>
          <w:szCs w:val="24"/>
        </w:rPr>
        <w:t>Отгадай</w:t>
      </w:r>
      <w:r w:rsidR="00C02957" w:rsidRPr="002E55DD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грамматические загадки. Продолжи</w:t>
      </w:r>
      <w:r w:rsidR="00C02957" w:rsidRPr="002E55DD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 xml:space="preserve"> фразы.</w:t>
      </w:r>
    </w:p>
    <w:p w:rsidR="00606B16" w:rsidRPr="002E55DD" w:rsidRDefault="00606B16" w:rsidP="00241BF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sz w:val="24"/>
          <w:szCs w:val="24"/>
        </w:rPr>
        <w:t>В немецком языке их 4, в венгерском – 22, в английском – 2, а в русском языке – 6. Каждый име</w:t>
      </w:r>
      <w:r w:rsidR="00C02957" w:rsidRPr="002E55DD">
        <w:rPr>
          <w:rFonts w:ascii="Times New Roman" w:eastAsia="Times New Roman" w:hAnsi="Times New Roman" w:cs="Times New Roman"/>
          <w:sz w:val="24"/>
          <w:szCs w:val="24"/>
        </w:rPr>
        <w:t>ет свои вопросы. Это – (падежи)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957" w:rsidRPr="002E55DD" w:rsidRDefault="00C02957" w:rsidP="00241BF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sz w:val="24"/>
          <w:szCs w:val="24"/>
        </w:rPr>
        <w:t>Склонение – это (</w:t>
      </w: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изменение окончаний имён существительных по падежам).</w:t>
      </w:r>
    </w:p>
    <w:p w:rsidR="00C02957" w:rsidRPr="002E55DD" w:rsidRDefault="00606B16" w:rsidP="00241BF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sz w:val="24"/>
          <w:szCs w:val="24"/>
        </w:rPr>
        <w:t>Этот падеж не дружит с предлогами, но подлежащее всегда стоит в этом падеже</w:t>
      </w:r>
      <w:proofErr w:type="gramStart"/>
      <w:r w:rsidRPr="002E55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02957" w:rsidRPr="002E55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02957" w:rsidRPr="002E55D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C02957" w:rsidRPr="002E55DD">
        <w:rPr>
          <w:rFonts w:ascii="Times New Roman" w:eastAsia="Times New Roman" w:hAnsi="Times New Roman" w:cs="Times New Roman"/>
          <w:sz w:val="24"/>
          <w:szCs w:val="24"/>
        </w:rPr>
        <w:t>менительный)</w:t>
      </w:r>
    </w:p>
    <w:p w:rsidR="00606B16" w:rsidRPr="002E55DD" w:rsidRDefault="00606B16" w:rsidP="00241BF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sz w:val="24"/>
          <w:szCs w:val="24"/>
        </w:rPr>
        <w:t>У этого падежа нет своих вопросов. Один он попросил у именительного, а другой у родительно</w:t>
      </w:r>
      <w:r w:rsidR="00C02957" w:rsidRPr="002E55DD">
        <w:rPr>
          <w:rFonts w:ascii="Times New Roman" w:eastAsia="Times New Roman" w:hAnsi="Times New Roman" w:cs="Times New Roman"/>
          <w:sz w:val="24"/>
          <w:szCs w:val="24"/>
        </w:rPr>
        <w:t>го падежа. Это – (винительный падеж)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957" w:rsidRPr="002E55DD" w:rsidRDefault="00C02957" w:rsidP="00241BF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этом падеже существительные никогда не употребляются без предлогов.  (В предложном.</w:t>
      </w:r>
      <w:r w:rsid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32217" w:rsidRDefault="005F0577" w:rsidP="00241BF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падежи</w:t>
      </w:r>
      <w:r w:rsidR="00C32217"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порядку. (</w:t>
      </w:r>
      <w:r w:rsidR="002E55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</w:t>
      </w:r>
      <w:r w:rsidR="00C32217" w:rsidRPr="002E55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менительный, родительный, дательный, винительный, творительный, предложный</w:t>
      </w:r>
      <w:r w:rsidR="00C32217"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F65790" w:rsidRDefault="00F65790" w:rsidP="00241BF8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Назовите ключевое слово сегодняшнего урока.  (Падеж)</w:t>
      </w:r>
    </w:p>
    <w:p w:rsidR="00B91108" w:rsidRPr="002E55DD" w:rsidRDefault="00B91108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7995" w:rsidRDefault="001E45C9" w:rsidP="00241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980">
        <w:rPr>
          <w:rFonts w:ascii="Times New Roman" w:eastAsia="Times New Roman" w:hAnsi="Times New Roman" w:cs="Times New Roman"/>
          <w:b/>
          <w:bCs/>
          <w:color w:val="000000"/>
          <w:sz w:val="27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5C9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Постановка </w:t>
      </w:r>
      <w:r w:rsidR="00E97995" w:rsidRPr="001E45C9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темы, цел</w:t>
      </w:r>
      <w:r w:rsidR="002E55DD" w:rsidRPr="001E45C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E45C9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урока.</w:t>
      </w:r>
    </w:p>
    <w:p w:rsidR="002E55DD" w:rsidRPr="002E55DD" w:rsidRDefault="002E55DD" w:rsidP="00241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55DD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в группах.  Карточка №1</w:t>
      </w:r>
    </w:p>
    <w:p w:rsidR="00E97995" w:rsidRPr="002E55DD" w:rsidRDefault="00E97995" w:rsidP="00241BF8">
      <w:pPr>
        <w:pStyle w:val="a6"/>
        <w:jc w:val="both"/>
        <w:rPr>
          <w:rStyle w:val="a5"/>
          <w:rFonts w:ascii="Times New Roman" w:hAnsi="Times New Roman" w:cs="Times New Roman"/>
          <w:color w:val="555555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На карточках написаны словосочетания. Выберите «лишнее» словосочетание, предварительно указав падеж. Обоснуйте свой ответ.</w:t>
      </w:r>
    </w:p>
    <w:p w:rsidR="00001B56" w:rsidRPr="002E55DD" w:rsidRDefault="005F057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1)</w:t>
      </w:r>
      <w:r w:rsidR="00E97995" w:rsidRPr="002E55DD">
        <w:rPr>
          <w:rFonts w:ascii="Times New Roman" w:hAnsi="Times New Roman" w:cs="Times New Roman"/>
          <w:sz w:val="24"/>
          <w:szCs w:val="24"/>
        </w:rPr>
        <w:t>книга девочки, гнездо орла, бежит к реке, письмо</w:t>
      </w:r>
    </w:p>
    <w:p w:rsidR="00E97995" w:rsidRPr="002E55DD" w:rsidRDefault="00E97995" w:rsidP="00241BF8">
      <w:pPr>
        <w:pStyle w:val="a6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2) конверт из бумаги, ходил с другом, привез из деревни, отошел от дома</w:t>
      </w:r>
    </w:p>
    <w:p w:rsidR="00E97995" w:rsidRPr="002E55DD" w:rsidRDefault="00E97995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3) поговорили о фильме, ваза из стекла, рисунок художника, посадили около школы.</w:t>
      </w:r>
    </w:p>
    <w:p w:rsidR="00E97995" w:rsidRPr="002E55DD" w:rsidRDefault="00E97995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Кто догадался, о каком падеже нам предстоит узнать что-то новое?</w:t>
      </w:r>
    </w:p>
    <w:p w:rsidR="005F0577" w:rsidRPr="002E55DD" w:rsidRDefault="005F057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1108">
        <w:rPr>
          <w:rFonts w:ascii="Times New Roman" w:hAnsi="Times New Roman" w:cs="Times New Roman"/>
          <w:i/>
          <w:sz w:val="24"/>
          <w:szCs w:val="24"/>
        </w:rPr>
        <w:t>Тема урока</w:t>
      </w:r>
      <w:r w:rsidRPr="002E55DD">
        <w:rPr>
          <w:rFonts w:ascii="Times New Roman" w:hAnsi="Times New Roman" w:cs="Times New Roman"/>
          <w:sz w:val="24"/>
          <w:szCs w:val="24"/>
        </w:rPr>
        <w:t>: «Родительный падеж существительных»</w:t>
      </w:r>
    </w:p>
    <w:p w:rsidR="00E97995" w:rsidRPr="002E55DD" w:rsidRDefault="00E97995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При помощи опорных слов, которые вы видите на экране, сформулируйте цель урока.</w:t>
      </w:r>
    </w:p>
    <w:p w:rsidR="00E97995" w:rsidRDefault="005F057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1108">
        <w:rPr>
          <w:rFonts w:ascii="Times New Roman" w:hAnsi="Times New Roman" w:cs="Times New Roman"/>
          <w:i/>
          <w:sz w:val="24"/>
          <w:szCs w:val="24"/>
        </w:rPr>
        <w:t>Цель</w:t>
      </w:r>
      <w:r w:rsidRPr="002E55DD">
        <w:rPr>
          <w:rFonts w:ascii="Times New Roman" w:hAnsi="Times New Roman" w:cs="Times New Roman"/>
          <w:sz w:val="24"/>
          <w:szCs w:val="24"/>
        </w:rPr>
        <w:t xml:space="preserve">: познакомиться с особенностями  </w:t>
      </w:r>
      <w:r w:rsidR="00E97995" w:rsidRPr="002E55DD">
        <w:rPr>
          <w:rFonts w:ascii="Times New Roman" w:hAnsi="Times New Roman" w:cs="Times New Roman"/>
          <w:sz w:val="24"/>
          <w:szCs w:val="24"/>
        </w:rPr>
        <w:t>имён существительных в родительном падеже.</w:t>
      </w:r>
    </w:p>
    <w:p w:rsidR="002E55DD" w:rsidRPr="002E55DD" w:rsidRDefault="002E55DD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7995" w:rsidRPr="002E55DD" w:rsidRDefault="00927480" w:rsidP="00241BF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 xml:space="preserve">   </w:t>
      </w:r>
      <w:r w:rsidR="001E45C9" w:rsidRPr="00E71980">
        <w:rPr>
          <w:rFonts w:ascii="Times New Roman" w:eastAsia="Times New Roman" w:hAnsi="Times New Roman" w:cs="Times New Roman"/>
          <w:b/>
          <w:bCs/>
          <w:color w:val="000000"/>
          <w:sz w:val="27"/>
        </w:rPr>
        <w:t> IV</w:t>
      </w:r>
      <w:r w:rsidR="001E45C9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  <w:r w:rsidR="001E45C9" w:rsidRPr="002E5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5C9">
        <w:rPr>
          <w:rFonts w:ascii="Times New Roman" w:hAnsi="Times New Roman" w:cs="Times New Roman"/>
          <w:b/>
          <w:sz w:val="24"/>
          <w:szCs w:val="24"/>
        </w:rPr>
        <w:t>Открытие нового знания.</w:t>
      </w:r>
    </w:p>
    <w:p w:rsidR="00E97995" w:rsidRPr="002E55DD" w:rsidRDefault="001E45C9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7995" w:rsidRPr="002E55DD">
        <w:rPr>
          <w:rFonts w:ascii="Times New Roman" w:hAnsi="Times New Roman" w:cs="Times New Roman"/>
          <w:sz w:val="24"/>
          <w:szCs w:val="24"/>
        </w:rPr>
        <w:t>На прошлом уроке мы с вами начали составлять проект. Как он называется?</w:t>
      </w:r>
    </w:p>
    <w:p w:rsidR="00B75513" w:rsidRPr="002E55DD" w:rsidRDefault="00E97995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(« Я знаю всё о падежах»)</w:t>
      </w:r>
      <w:r w:rsidR="00B75513" w:rsidRPr="002E55DD">
        <w:rPr>
          <w:rFonts w:ascii="Times New Roman" w:hAnsi="Times New Roman" w:cs="Times New Roman"/>
          <w:sz w:val="24"/>
          <w:szCs w:val="24"/>
        </w:rPr>
        <w:t>. Се</w:t>
      </w:r>
      <w:r w:rsidR="005F0577" w:rsidRPr="002E55DD">
        <w:rPr>
          <w:rFonts w:ascii="Times New Roman" w:hAnsi="Times New Roman" w:cs="Times New Roman"/>
          <w:sz w:val="24"/>
          <w:szCs w:val="24"/>
        </w:rPr>
        <w:t xml:space="preserve">годня вы будете продолжать </w:t>
      </w:r>
      <w:r w:rsidR="00B75513" w:rsidRPr="002E55DD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деятельность.</w:t>
      </w:r>
      <w:r w:rsidR="002E55DD">
        <w:rPr>
          <w:rFonts w:ascii="Times New Roman" w:hAnsi="Times New Roman" w:cs="Times New Roman"/>
          <w:sz w:val="24"/>
          <w:szCs w:val="24"/>
        </w:rPr>
        <w:t xml:space="preserve"> Вам необходимо исследовать  родительный  падеж и заполнить  таблицу</w:t>
      </w:r>
    </w:p>
    <w:p w:rsidR="00927480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 xml:space="preserve">Давайте запишем название падежа и вопросы  в таблицу. </w:t>
      </w:r>
    </w:p>
    <w:p w:rsidR="00927480" w:rsidRPr="002E55DD" w:rsidRDefault="00927480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У родительного падежа есть еще и смысловые вопросы, но только по ним определить падеж нельзя, надо ставить два падежных вопроса.</w:t>
      </w:r>
    </w:p>
    <w:p w:rsidR="00E97995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Запишем смысловые вопросы с.62 учебник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Какое слово помогает определить родительный падеж?</w:t>
      </w:r>
    </w:p>
    <w:p w:rsidR="002E55DD" w:rsidRDefault="002E55DD" w:rsidP="00241BF8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5227" w:rsidRPr="002E55DD" w:rsidRDefault="001E45C9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2E55DD">
        <w:rPr>
          <w:rFonts w:ascii="Times New Roman" w:hAnsi="Times New Roman" w:cs="Times New Roman"/>
          <w:sz w:val="24"/>
          <w:szCs w:val="24"/>
          <w:u w:val="single"/>
        </w:rPr>
        <w:t>Работа в группах.  Карточка</w:t>
      </w:r>
      <w:r w:rsidR="00D55227" w:rsidRPr="002E55DD">
        <w:rPr>
          <w:rFonts w:ascii="Times New Roman" w:hAnsi="Times New Roman" w:cs="Times New Roman"/>
          <w:sz w:val="24"/>
          <w:szCs w:val="24"/>
          <w:u w:val="single"/>
        </w:rPr>
        <w:t xml:space="preserve"> №2.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Прочитайте. Что можете сказать? Какое задание будете выполнять?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- Как вы думаете, в каком падеже должно быть существительное?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- Измените словосочетание, задав к существительному вопрос родительного падежа.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t>1 группа: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t>добрался … город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t>вылетел … гнездо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t>написал … ошибка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t>2 группа: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t>сделал … мама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t>посидел … ручей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t>отплыл … берег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t>3 группа: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t>вырос … забор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t>вернуться … дача</w:t>
      </w:r>
    </w:p>
    <w:p w:rsidR="00B75513" w:rsidRDefault="00B75513" w:rsidP="00241BF8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капля … дождь</w:t>
      </w:r>
    </w:p>
    <w:p w:rsidR="00B75513" w:rsidRPr="00B91108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1108">
        <w:rPr>
          <w:rFonts w:ascii="Times New Roman" w:hAnsi="Times New Roman" w:cs="Times New Roman"/>
          <w:sz w:val="24"/>
          <w:szCs w:val="24"/>
        </w:rPr>
        <w:t>Проверка.</w:t>
      </w:r>
    </w:p>
    <w:p w:rsidR="00B75513" w:rsidRPr="002E55DD" w:rsidRDefault="00B75513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- Давайте проверим. Какие предлоги вы использовали в словосочетаниях?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06"/>
        <w:gridCol w:w="2046"/>
        <w:gridCol w:w="2185"/>
      </w:tblGrid>
      <w:tr w:rsidR="00927480" w:rsidRPr="002E55DD" w:rsidTr="00F65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80" w:rsidRPr="002E55DD" w:rsidRDefault="00927480" w:rsidP="00241B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добрался до города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80" w:rsidRPr="002E55DD" w:rsidRDefault="00927480" w:rsidP="00241B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сделал для мамы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80" w:rsidRPr="002E55DD" w:rsidRDefault="00927480" w:rsidP="00241B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вырос около забора</w:t>
            </w:r>
          </w:p>
        </w:tc>
      </w:tr>
      <w:tr w:rsidR="00927480" w:rsidRPr="002E55DD" w:rsidTr="00F65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80" w:rsidRPr="002E55DD" w:rsidRDefault="00927480" w:rsidP="00241B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вылетел из гнезда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80" w:rsidRPr="002E55DD" w:rsidRDefault="00927480" w:rsidP="00241B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посидел у ручья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80" w:rsidRPr="002E55DD" w:rsidRDefault="00927480" w:rsidP="00241B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вернуться с дачи</w:t>
            </w:r>
          </w:p>
        </w:tc>
      </w:tr>
      <w:tr w:rsidR="00927480" w:rsidRPr="002E55DD" w:rsidTr="00F65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80" w:rsidRPr="002E55DD" w:rsidRDefault="00927480" w:rsidP="00241B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написал без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80" w:rsidRPr="002E55DD" w:rsidRDefault="00927480" w:rsidP="00241B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отплыл от берега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480" w:rsidRPr="002E55DD" w:rsidRDefault="00927480" w:rsidP="00241B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капля дождя</w:t>
            </w:r>
          </w:p>
        </w:tc>
      </w:tr>
    </w:tbl>
    <w:p w:rsidR="00927480" w:rsidRPr="002E55DD" w:rsidRDefault="00927480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В каком падеже стоят имена существительные? Докажите.</w:t>
      </w:r>
    </w:p>
    <w:p w:rsidR="00927480" w:rsidRPr="002E55DD" w:rsidRDefault="00927480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 - С какими предлогами употребили слова в родительном падеже?</w:t>
      </w:r>
    </w:p>
    <w:p w:rsidR="00927480" w:rsidRPr="002E55DD" w:rsidRDefault="00927480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 - Запишите предлоги в таблицу.</w:t>
      </w:r>
    </w:p>
    <w:p w:rsidR="00927480" w:rsidRPr="002E55DD" w:rsidRDefault="00927480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 - А сейчас откройте учебник на стр. 62. С какими ещё предлогами употребляются существительные в родительном падеже.</w:t>
      </w:r>
    </w:p>
    <w:p w:rsidR="00927480" w:rsidRPr="002E55DD" w:rsidRDefault="00927480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- Дописать эти предлоги в таблицу.</w:t>
      </w:r>
    </w:p>
    <w:p w:rsidR="00723505" w:rsidRDefault="00723505" w:rsidP="00241B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4FD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BA24FD" w:rsidRDefault="00BA24FD" w:rsidP="00241BF8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24FD">
        <w:rPr>
          <w:rFonts w:ascii="Times New Roman" w:hAnsi="Times New Roman" w:cs="Times New Roman"/>
          <w:i/>
          <w:sz w:val="24"/>
          <w:szCs w:val="24"/>
        </w:rPr>
        <w:t>(Музыка из мультфильма «Кот Леопольд»)</w:t>
      </w:r>
    </w:p>
    <w:p w:rsidR="00B91108" w:rsidRDefault="00B91108" w:rsidP="00241BF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5C9" w:rsidRPr="00B91108" w:rsidRDefault="00B91108" w:rsidP="00241BF8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91108">
        <w:rPr>
          <w:rFonts w:ascii="Times New Roman" w:hAnsi="Times New Roman" w:cs="Times New Roman"/>
          <w:sz w:val="24"/>
          <w:szCs w:val="24"/>
          <w:u w:val="single"/>
        </w:rPr>
        <w:t>. Письмо под диктовку.</w:t>
      </w:r>
    </w:p>
    <w:p w:rsidR="00BA24FD" w:rsidRPr="002E55DD" w:rsidRDefault="00927480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- Что нам ещё предстоит выяснить? Посмотрите на таблицу</w:t>
      </w:r>
      <w:proofErr w:type="gramStart"/>
      <w:r w:rsidRPr="002E55DD">
        <w:rPr>
          <w:rFonts w:ascii="Times New Roman" w:hAnsi="Times New Roman" w:cs="Times New Roman"/>
          <w:sz w:val="24"/>
          <w:szCs w:val="24"/>
        </w:rPr>
        <w:t>.</w:t>
      </w:r>
      <w:r w:rsidR="00BA24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A24FD" w:rsidRPr="00BA24FD">
        <w:rPr>
          <w:rFonts w:ascii="Times New Roman" w:hAnsi="Times New Roman" w:cs="Times New Roman"/>
          <w:sz w:val="24"/>
          <w:szCs w:val="24"/>
        </w:rPr>
        <w:t xml:space="preserve"> </w:t>
      </w:r>
      <w:r w:rsidR="00BA24FD" w:rsidRPr="002E55DD">
        <w:rPr>
          <w:rFonts w:ascii="Times New Roman" w:hAnsi="Times New Roman" w:cs="Times New Roman"/>
          <w:sz w:val="24"/>
          <w:szCs w:val="24"/>
        </w:rPr>
        <w:t>Роль в предложении</w:t>
      </w:r>
      <w:r w:rsidR="00BA24FD">
        <w:rPr>
          <w:rFonts w:ascii="Times New Roman" w:hAnsi="Times New Roman" w:cs="Times New Roman"/>
          <w:sz w:val="24"/>
          <w:szCs w:val="24"/>
        </w:rPr>
        <w:t>)</w:t>
      </w:r>
    </w:p>
    <w:p w:rsidR="00927480" w:rsidRPr="002E55DD" w:rsidRDefault="00927480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- Чтобы узнать о роли существительных в родительном падеже в предложении, приготовьтесь записать под диктовку следующее предложение.</w:t>
      </w:r>
    </w:p>
    <w:p w:rsidR="00565A8A" w:rsidRPr="002E55DD" w:rsidRDefault="00565A8A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-Как определить падеж существительного в предложении?</w:t>
      </w:r>
      <w:r w:rsidR="00BA24FD">
        <w:rPr>
          <w:rFonts w:ascii="Times New Roman" w:hAnsi="Times New Roman" w:cs="Times New Roman"/>
          <w:sz w:val="24"/>
          <w:szCs w:val="24"/>
        </w:rPr>
        <w:t xml:space="preserve"> (По алгоритму)</w:t>
      </w: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Домик лесника стоял на краю деревни.</w:t>
      </w:r>
    </w:p>
    <w:p w:rsidR="00565A8A" w:rsidRPr="002E55DD" w:rsidRDefault="00565A8A" w:rsidP="00241BF8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2E55D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-Дайте характеристику предложения. Подчеркните грамматическую основу.</w:t>
      </w:r>
    </w:p>
    <w:p w:rsidR="00BA24FD" w:rsidRDefault="00565A8A" w:rsidP="00241BF8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2E55D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-</w:t>
      </w:r>
      <w:r w:rsidR="00BA24F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Сделайте вывод о роли</w:t>
      </w:r>
      <w:r w:rsidRPr="002E55D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существительного в родитель</w:t>
      </w:r>
      <w:r w:rsidR="00BA24F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ном падеже в предложении?</w:t>
      </w:r>
    </w:p>
    <w:p w:rsidR="00565A8A" w:rsidRDefault="00BA24FD" w:rsidP="00241BF8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–Запишите в таблицу.</w:t>
      </w:r>
    </w:p>
    <w:p w:rsidR="00B91108" w:rsidRPr="002E55DD" w:rsidRDefault="00B91108" w:rsidP="00241BF8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B91108" w:rsidRDefault="00B91108" w:rsidP="00241BF8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4</w:t>
      </w:r>
      <w:r w:rsidRPr="00B91108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 xml:space="preserve">. </w:t>
      </w:r>
      <w:r w:rsidR="00723505" w:rsidRPr="00B91108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</w:rPr>
        <w:t>Обобщение по таблице</w:t>
      </w:r>
      <w:r w:rsidR="00723505" w:rsidRPr="002E55D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. </w:t>
      </w:r>
    </w:p>
    <w:p w:rsidR="00723505" w:rsidRDefault="00723505" w:rsidP="00241BF8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B91108" w:rsidRPr="002E55DD" w:rsidRDefault="00B91108" w:rsidP="00241BF8">
      <w:pPr>
        <w:pStyle w:val="a6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BA24FD" w:rsidRDefault="00B91108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1980">
        <w:rPr>
          <w:rFonts w:ascii="Times New Roman" w:eastAsia="Times New Roman" w:hAnsi="Times New Roman" w:cs="Times New Roman"/>
          <w:b/>
          <w:bCs/>
          <w:color w:val="000000"/>
          <w:sz w:val="27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. </w:t>
      </w:r>
      <w:r w:rsidR="00723505" w:rsidRPr="00BA24FD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565A8A" w:rsidRPr="00BA24FD" w:rsidRDefault="00BA24FD" w:rsidP="00241BF8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4FD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723505" w:rsidRPr="00BA24FD">
        <w:rPr>
          <w:rFonts w:ascii="Times New Roman" w:hAnsi="Times New Roman" w:cs="Times New Roman"/>
          <w:sz w:val="24"/>
          <w:szCs w:val="24"/>
          <w:u w:val="single"/>
        </w:rPr>
        <w:t xml:space="preserve"> Выборочное списывание</w:t>
      </w:r>
    </w:p>
    <w:p w:rsidR="00565A8A" w:rsidRPr="002E55DD" w:rsidRDefault="00723505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Учебник с.67 №121</w:t>
      </w:r>
    </w:p>
    <w:p w:rsidR="00723505" w:rsidRDefault="00723505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-Какое задание? Совещайтесь в группах.</w:t>
      </w:r>
    </w:p>
    <w:p w:rsidR="00B91108" w:rsidRPr="002E55DD" w:rsidRDefault="00B91108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предложений.</w:t>
      </w:r>
    </w:p>
    <w:p w:rsidR="00723505" w:rsidRDefault="00723505" w:rsidP="00241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sz w:val="24"/>
          <w:szCs w:val="24"/>
        </w:rPr>
        <w:t>Вывод: У каждого человека должен б</w:t>
      </w:r>
      <w:r w:rsidR="00BA24FD">
        <w:rPr>
          <w:rFonts w:ascii="Times New Roman" w:eastAsia="Times New Roman" w:hAnsi="Times New Roman" w:cs="Times New Roman"/>
          <w:sz w:val="24"/>
          <w:szCs w:val="24"/>
        </w:rPr>
        <w:t xml:space="preserve">ыть друг. 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 xml:space="preserve"> Надо дорожить другом и дружбой.</w:t>
      </w:r>
    </w:p>
    <w:p w:rsidR="00B91108" w:rsidRDefault="00B91108" w:rsidP="00241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4FD" w:rsidRPr="00BA24FD" w:rsidRDefault="00BA24FD" w:rsidP="00241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24FD">
        <w:rPr>
          <w:rFonts w:ascii="Times New Roman" w:eastAsia="Times New Roman" w:hAnsi="Times New Roman" w:cs="Times New Roman"/>
          <w:sz w:val="24"/>
          <w:szCs w:val="24"/>
          <w:u w:val="single"/>
        </w:rPr>
        <w:t>2. Творческая работа. Пожелание другу.</w:t>
      </w:r>
    </w:p>
    <w:p w:rsidR="00723505" w:rsidRDefault="00723505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Приятно сделать доброе дело для др</w:t>
      </w:r>
      <w:r w:rsidR="00BA24FD">
        <w:rPr>
          <w:rFonts w:ascii="Times New Roman" w:hAnsi="Times New Roman" w:cs="Times New Roman"/>
          <w:sz w:val="24"/>
          <w:szCs w:val="24"/>
        </w:rPr>
        <w:t xml:space="preserve">уга. </w:t>
      </w:r>
      <w:r w:rsidRPr="002E55DD">
        <w:rPr>
          <w:rFonts w:ascii="Times New Roman" w:hAnsi="Times New Roman" w:cs="Times New Roman"/>
          <w:sz w:val="24"/>
          <w:szCs w:val="24"/>
        </w:rPr>
        <w:t xml:space="preserve"> Напишите пожелание своему другу, пусть ему будет приятно. А условие одно</w:t>
      </w:r>
      <w:r w:rsidR="00D55227" w:rsidRPr="002E55DD">
        <w:rPr>
          <w:rFonts w:ascii="Times New Roman" w:hAnsi="Times New Roman" w:cs="Times New Roman"/>
          <w:sz w:val="24"/>
          <w:szCs w:val="24"/>
        </w:rPr>
        <w:t xml:space="preserve"> существительные в </w:t>
      </w:r>
      <w:r w:rsidRPr="002E55DD">
        <w:rPr>
          <w:rFonts w:ascii="Times New Roman" w:hAnsi="Times New Roman" w:cs="Times New Roman"/>
          <w:sz w:val="24"/>
          <w:szCs w:val="24"/>
        </w:rPr>
        <w:t xml:space="preserve"> Р.п.!</w:t>
      </w:r>
    </w:p>
    <w:p w:rsidR="00BA24FD" w:rsidRPr="00BA24FD" w:rsidRDefault="00BA24FD" w:rsidP="00241BF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4FD">
        <w:rPr>
          <w:rFonts w:ascii="Times New Roman" w:hAnsi="Times New Roman" w:cs="Times New Roman"/>
          <w:i/>
          <w:sz w:val="24"/>
          <w:szCs w:val="24"/>
        </w:rPr>
        <w:t>(Музыка «Дружба крепкая…)</w:t>
      </w:r>
    </w:p>
    <w:p w:rsidR="00BA24FD" w:rsidRDefault="00723505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55DD">
        <w:rPr>
          <w:rFonts w:ascii="Times New Roman" w:hAnsi="Times New Roman" w:cs="Times New Roman"/>
          <w:sz w:val="24"/>
          <w:szCs w:val="24"/>
        </w:rPr>
        <w:t>- Проверяем.</w:t>
      </w:r>
      <w:r w:rsidR="00F650C2" w:rsidRPr="002E5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08" w:rsidRDefault="00B91108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3505" w:rsidRPr="00BA24FD" w:rsidRDefault="00BA24FD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BA24FD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BA24F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Т</w:t>
      </w:r>
      <w:r w:rsidR="00723505" w:rsidRPr="00BA24F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ест на определение падежной формы существительных </w:t>
      </w:r>
    </w:p>
    <w:p w:rsidR="00723505" w:rsidRPr="002E55DD" w:rsidRDefault="00723505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- Ребята, запишите в те</w:t>
      </w:r>
      <w:r w:rsidR="00D55227"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тради в строчку числа от 1 до 8</w:t>
      </w: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. Я буду диктовать словосочетания, которые показаны на экране, а вы под соответствующим номером укажите падеж одной буквой.</w:t>
      </w:r>
    </w:p>
    <w:p w:rsidR="00723505" w:rsidRPr="002E55DD" w:rsidRDefault="00056622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Скучаю без друга</w:t>
      </w:r>
      <w:r w:rsidR="00723505"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23505" w:rsidRPr="002E55DD" w:rsidRDefault="00056622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Помогал товарищу</w:t>
      </w:r>
      <w:r w:rsidR="00723505"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23505" w:rsidRPr="002E55DD" w:rsidRDefault="00056622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Вздыхаю от тоски</w:t>
      </w:r>
      <w:r w:rsidR="00723505"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23505" w:rsidRPr="002E55DD" w:rsidRDefault="00056622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Дорожить дружбой</w:t>
      </w:r>
      <w:r w:rsidR="00723505"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23505" w:rsidRPr="002E55DD" w:rsidRDefault="00056622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Забочусь о семье</w:t>
      </w:r>
      <w:r w:rsidR="00723505"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23505" w:rsidRPr="002E55DD" w:rsidRDefault="00056622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Переживать за неудачу</w:t>
      </w:r>
      <w:r w:rsidR="00723505"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23505" w:rsidRPr="002E55DD" w:rsidRDefault="00056622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Подарила бабушке</w:t>
      </w:r>
      <w:r w:rsidR="00723505"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23505" w:rsidRDefault="00056622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Познакомился на сайте.</w:t>
      </w:r>
    </w:p>
    <w:p w:rsidR="00B91108" w:rsidRPr="002E55DD" w:rsidRDefault="00B91108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505" w:rsidRDefault="00BA24FD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BA24F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4.</w:t>
      </w:r>
      <w:r w:rsidR="00723505" w:rsidRPr="00BA24F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Самопроверка </w:t>
      </w:r>
    </w:p>
    <w:p w:rsidR="00BA24FD" w:rsidRPr="00BA24FD" w:rsidRDefault="00BA24FD" w:rsidP="00241BF8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"/>
        <w:gridCol w:w="508"/>
        <w:gridCol w:w="478"/>
        <w:gridCol w:w="491"/>
        <w:gridCol w:w="518"/>
        <w:gridCol w:w="505"/>
        <w:gridCol w:w="508"/>
        <w:gridCol w:w="518"/>
      </w:tblGrid>
      <w:tr w:rsidR="00CE6E19" w:rsidRPr="002E55DD" w:rsidTr="00F65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6E19" w:rsidRPr="002E55DD" w:rsidTr="00F650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7" w:type="dxa"/>
              <w:bottom w:w="0" w:type="dxa"/>
              <w:right w:w="157" w:type="dxa"/>
            </w:tcMar>
            <w:vAlign w:val="center"/>
            <w:hideMark/>
          </w:tcPr>
          <w:p w:rsidR="00CE6E19" w:rsidRPr="002E55DD" w:rsidRDefault="00CE6E19" w:rsidP="00241BF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5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723505" w:rsidRPr="002E55DD" w:rsidRDefault="00723505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24FD" w:rsidRPr="002E55DD" w:rsidRDefault="00B91108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1980">
        <w:rPr>
          <w:rFonts w:ascii="Times New Roman" w:eastAsia="Times New Roman" w:hAnsi="Times New Roman" w:cs="Times New Roman"/>
          <w:b/>
          <w:bCs/>
          <w:color w:val="000000"/>
          <w:sz w:val="27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. </w:t>
      </w:r>
      <w:r w:rsidR="00BA24FD" w:rsidRPr="00BA24FD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BA24FD" w:rsidRPr="002E55DD">
        <w:rPr>
          <w:rFonts w:ascii="Times New Roman" w:hAnsi="Times New Roman" w:cs="Times New Roman"/>
          <w:sz w:val="24"/>
          <w:szCs w:val="24"/>
        </w:rPr>
        <w:t xml:space="preserve"> Сочинение «Мой лучший друг»</w:t>
      </w:r>
    </w:p>
    <w:p w:rsidR="00723505" w:rsidRPr="002E55DD" w:rsidRDefault="00723505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3505" w:rsidRDefault="00B91108" w:rsidP="00241BF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980">
        <w:rPr>
          <w:rFonts w:ascii="Times New Roman" w:eastAsia="Times New Roman" w:hAnsi="Times New Roman" w:cs="Times New Roman"/>
          <w:b/>
          <w:bCs/>
          <w:color w:val="000000"/>
          <w:sz w:val="27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. </w:t>
      </w:r>
      <w:r w:rsidRPr="00BA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7FD" w:rsidRPr="00BA24FD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BA24FD" w:rsidRDefault="00BA24FD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24FD">
        <w:rPr>
          <w:rFonts w:ascii="Times New Roman" w:hAnsi="Times New Roman" w:cs="Times New Roman"/>
          <w:sz w:val="24"/>
          <w:szCs w:val="24"/>
        </w:rPr>
        <w:t>Расскажите о родительном падеже по таблице</w:t>
      </w:r>
      <w:r w:rsidR="00B91108">
        <w:rPr>
          <w:rFonts w:ascii="Times New Roman" w:hAnsi="Times New Roman" w:cs="Times New Roman"/>
          <w:sz w:val="24"/>
          <w:szCs w:val="24"/>
        </w:rPr>
        <w:t>.</w:t>
      </w:r>
    </w:p>
    <w:p w:rsidR="00B91108" w:rsidRPr="00BA24FD" w:rsidRDefault="00B91108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24FD" w:rsidRPr="00BA24FD" w:rsidRDefault="00B91108" w:rsidP="00241BF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1980">
        <w:rPr>
          <w:rFonts w:ascii="Times New Roman" w:eastAsia="Times New Roman" w:hAnsi="Times New Roman" w:cs="Times New Roman"/>
          <w:b/>
          <w:bCs/>
          <w:color w:val="000000"/>
          <w:sz w:val="27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A24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</w:t>
      </w:r>
    </w:p>
    <w:p w:rsidR="002967FD" w:rsidRPr="002E55DD" w:rsidRDefault="002967FD" w:rsidP="00241BF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>Анкета.</w:t>
      </w:r>
    </w:p>
    <w:p w:rsidR="002967FD" w:rsidRPr="002E55DD" w:rsidRDefault="002967FD" w:rsidP="00241BF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>Своей работой на уроке я:</w:t>
      </w:r>
    </w:p>
    <w:p w:rsidR="002967FD" w:rsidRPr="002E55DD" w:rsidRDefault="002967FD" w:rsidP="00241BF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proofErr w:type="gramStart"/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>доволен</w:t>
      </w:r>
      <w:proofErr w:type="gramEnd"/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(льна);</w:t>
      </w:r>
    </w:p>
    <w:p w:rsidR="002967FD" w:rsidRPr="002E55DD" w:rsidRDefault="002967FD" w:rsidP="00241BF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не совсем </w:t>
      </w:r>
      <w:proofErr w:type="gramStart"/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>доволен</w:t>
      </w:r>
      <w:proofErr w:type="gramEnd"/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(льна);</w:t>
      </w:r>
    </w:p>
    <w:p w:rsidR="002967FD" w:rsidRPr="002E55DD" w:rsidRDefault="002967FD" w:rsidP="00241BF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proofErr w:type="gramStart"/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>недоволен</w:t>
      </w:r>
      <w:proofErr w:type="gramEnd"/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(льна);</w:t>
      </w:r>
    </w:p>
    <w:p w:rsidR="002967FD" w:rsidRDefault="002967FD" w:rsidP="00241BF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5DD">
        <w:rPr>
          <w:rFonts w:ascii="Times New Roman" w:hAnsi="Times New Roman" w:cs="Times New Roman"/>
          <w:sz w:val="24"/>
          <w:szCs w:val="24"/>
          <w:shd w:val="clear" w:color="auto" w:fill="FFFFFF"/>
        </w:rPr>
        <w:t>– Подчеркнуть подходящий вариант ответа для оценки своей работы на уроке. </w:t>
      </w:r>
    </w:p>
    <w:p w:rsidR="001E45C9" w:rsidRPr="002E55DD" w:rsidRDefault="001E45C9" w:rsidP="00241BF8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50C2" w:rsidRPr="002E55DD" w:rsidRDefault="00BA24FD" w:rsidP="00241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А теперь пожелания от падежей. Вы хором называйте падеж, а я буду  зачитывать пожелания</w:t>
      </w:r>
    </w:p>
    <w:p w:rsidR="00723505" w:rsidRPr="00BA24FD" w:rsidRDefault="002967FD" w:rsidP="00241B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E5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C9">
        <w:rPr>
          <w:rFonts w:ascii="Times New Roman" w:eastAsia="Times New Roman" w:hAnsi="Times New Roman" w:cs="Times New Roman"/>
          <w:b/>
          <w:sz w:val="24"/>
          <w:szCs w:val="24"/>
        </w:rPr>
        <w:t>И.п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 xml:space="preserve">.- </w:t>
      </w:r>
      <w:r w:rsidR="00241B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>нтересных дел и исполнения желаний 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C9">
        <w:rPr>
          <w:rFonts w:ascii="Times New Roman" w:eastAsia="Times New Roman" w:hAnsi="Times New Roman" w:cs="Times New Roman"/>
          <w:b/>
          <w:sz w:val="24"/>
          <w:szCs w:val="24"/>
        </w:rPr>
        <w:t>Р.П.-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работоспособности и радости 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C9">
        <w:rPr>
          <w:rFonts w:ascii="Times New Roman" w:eastAsia="Times New Roman" w:hAnsi="Times New Roman" w:cs="Times New Roman"/>
          <w:b/>
          <w:sz w:val="24"/>
          <w:szCs w:val="24"/>
        </w:rPr>
        <w:t>Д.п.-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 xml:space="preserve"> доброты и достатка 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C9">
        <w:rPr>
          <w:rFonts w:ascii="Times New Roman" w:eastAsia="Times New Roman" w:hAnsi="Times New Roman" w:cs="Times New Roman"/>
          <w:b/>
          <w:sz w:val="24"/>
          <w:szCs w:val="24"/>
        </w:rPr>
        <w:t>В.п.-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 xml:space="preserve"> внимания и везения 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C9">
        <w:rPr>
          <w:rFonts w:ascii="Times New Roman" w:eastAsia="Times New Roman" w:hAnsi="Times New Roman" w:cs="Times New Roman"/>
          <w:b/>
          <w:sz w:val="24"/>
          <w:szCs w:val="24"/>
        </w:rPr>
        <w:t>Т.п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>.- творчества и терпения 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C9">
        <w:rPr>
          <w:rFonts w:ascii="Times New Roman" w:eastAsia="Times New Roman" w:hAnsi="Times New Roman" w:cs="Times New Roman"/>
          <w:b/>
          <w:sz w:val="24"/>
          <w:szCs w:val="24"/>
        </w:rPr>
        <w:t>П.п.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t xml:space="preserve"> - процветания и праздника </w:t>
      </w:r>
      <w:r w:rsidRPr="002E55DD">
        <w:rPr>
          <w:rFonts w:ascii="Times New Roman" w:eastAsia="Times New Roman" w:hAnsi="Times New Roman" w:cs="Times New Roman"/>
          <w:sz w:val="24"/>
          <w:szCs w:val="24"/>
        </w:rPr>
        <w:br/>
      </w:r>
      <w:r w:rsidR="00D55227" w:rsidRPr="00BA24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</w:t>
      </w:r>
      <w:r w:rsidRPr="00BA24FD">
        <w:rPr>
          <w:rFonts w:ascii="Times New Roman" w:hAnsi="Times New Roman" w:cs="Times New Roman"/>
          <w:i/>
          <w:sz w:val="24"/>
          <w:szCs w:val="24"/>
        </w:rPr>
        <w:t>Видеоролик</w:t>
      </w:r>
      <w:r w:rsidR="00D55227" w:rsidRPr="00BA24F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2E55DD" w:rsidRPr="00BA24FD">
        <w:rPr>
          <w:rFonts w:ascii="Times New Roman" w:hAnsi="Times New Roman" w:cs="Times New Roman"/>
          <w:i/>
          <w:sz w:val="24"/>
          <w:szCs w:val="24"/>
        </w:rPr>
        <w:t>Если добрый ты…</w:t>
      </w:r>
      <w:r w:rsidR="00D55227" w:rsidRPr="00BA24FD">
        <w:rPr>
          <w:rFonts w:ascii="Times New Roman" w:hAnsi="Times New Roman" w:cs="Times New Roman"/>
          <w:i/>
          <w:sz w:val="24"/>
          <w:szCs w:val="24"/>
        </w:rPr>
        <w:t>)</w:t>
      </w:r>
    </w:p>
    <w:p w:rsidR="00723505" w:rsidRPr="002E55DD" w:rsidRDefault="00723505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55227" w:rsidRPr="002E55DD" w:rsidRDefault="00D55227" w:rsidP="00241B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91108" w:rsidRPr="00B91108" w:rsidRDefault="00B91108" w:rsidP="00241BF8">
      <w:pPr>
        <w:tabs>
          <w:tab w:val="left" w:pos="3855"/>
        </w:tabs>
        <w:jc w:val="both"/>
      </w:pPr>
    </w:p>
    <w:sectPr w:rsidR="00B91108" w:rsidRPr="00B91108" w:rsidSect="0021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5D" w:rsidRDefault="00C8525D" w:rsidP="00B91108">
      <w:pPr>
        <w:spacing w:after="0" w:line="240" w:lineRule="auto"/>
      </w:pPr>
      <w:r>
        <w:separator/>
      </w:r>
    </w:p>
  </w:endnote>
  <w:endnote w:type="continuationSeparator" w:id="1">
    <w:p w:rsidR="00C8525D" w:rsidRDefault="00C8525D" w:rsidP="00B9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5D" w:rsidRDefault="00C8525D" w:rsidP="00B91108">
      <w:pPr>
        <w:spacing w:after="0" w:line="240" w:lineRule="auto"/>
      </w:pPr>
      <w:r>
        <w:separator/>
      </w:r>
    </w:p>
  </w:footnote>
  <w:footnote w:type="continuationSeparator" w:id="1">
    <w:p w:rsidR="00C8525D" w:rsidRDefault="00C8525D" w:rsidP="00B9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9AC"/>
    <w:multiLevelType w:val="hybridMultilevel"/>
    <w:tmpl w:val="C64042A4"/>
    <w:lvl w:ilvl="0" w:tplc="A078A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6D75"/>
    <w:multiLevelType w:val="hybridMultilevel"/>
    <w:tmpl w:val="2B1A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655BA"/>
    <w:multiLevelType w:val="multilevel"/>
    <w:tmpl w:val="2B5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04CB4"/>
    <w:multiLevelType w:val="multilevel"/>
    <w:tmpl w:val="9B04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03558"/>
    <w:multiLevelType w:val="multilevel"/>
    <w:tmpl w:val="7C1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1352B"/>
    <w:multiLevelType w:val="multilevel"/>
    <w:tmpl w:val="F2F2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92C80"/>
    <w:multiLevelType w:val="multilevel"/>
    <w:tmpl w:val="F250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A430F"/>
    <w:multiLevelType w:val="multilevel"/>
    <w:tmpl w:val="A0A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C3B1F"/>
    <w:multiLevelType w:val="hybridMultilevel"/>
    <w:tmpl w:val="1E8C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5165C"/>
    <w:multiLevelType w:val="multilevel"/>
    <w:tmpl w:val="7C1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FC61FB"/>
    <w:multiLevelType w:val="multilevel"/>
    <w:tmpl w:val="555A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B16"/>
    <w:rsid w:val="00001B56"/>
    <w:rsid w:val="00056622"/>
    <w:rsid w:val="000A7DDA"/>
    <w:rsid w:val="00156CBA"/>
    <w:rsid w:val="001B5240"/>
    <w:rsid w:val="001C11C3"/>
    <w:rsid w:val="001E45C9"/>
    <w:rsid w:val="002132D9"/>
    <w:rsid w:val="00241BF8"/>
    <w:rsid w:val="002967FD"/>
    <w:rsid w:val="002A551D"/>
    <w:rsid w:val="002E55DD"/>
    <w:rsid w:val="003B5143"/>
    <w:rsid w:val="00555D88"/>
    <w:rsid w:val="00561B3C"/>
    <w:rsid w:val="00565A8A"/>
    <w:rsid w:val="005F0577"/>
    <w:rsid w:val="00606B16"/>
    <w:rsid w:val="00723505"/>
    <w:rsid w:val="00726AB7"/>
    <w:rsid w:val="00754441"/>
    <w:rsid w:val="007D17A4"/>
    <w:rsid w:val="008C27F4"/>
    <w:rsid w:val="00927480"/>
    <w:rsid w:val="009F7D68"/>
    <w:rsid w:val="00A42E9A"/>
    <w:rsid w:val="00AF5542"/>
    <w:rsid w:val="00B13C62"/>
    <w:rsid w:val="00B70A9B"/>
    <w:rsid w:val="00B75513"/>
    <w:rsid w:val="00B91108"/>
    <w:rsid w:val="00BA24FD"/>
    <w:rsid w:val="00C02957"/>
    <w:rsid w:val="00C03102"/>
    <w:rsid w:val="00C32217"/>
    <w:rsid w:val="00C8525D"/>
    <w:rsid w:val="00CA56B5"/>
    <w:rsid w:val="00CE6E19"/>
    <w:rsid w:val="00D55227"/>
    <w:rsid w:val="00E97995"/>
    <w:rsid w:val="00F343AA"/>
    <w:rsid w:val="00F650C2"/>
    <w:rsid w:val="00F6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1B56"/>
    <w:pPr>
      <w:ind w:left="720"/>
      <w:contextualSpacing/>
    </w:pPr>
  </w:style>
  <w:style w:type="character" w:customStyle="1" w:styleId="apple-converted-space">
    <w:name w:val="apple-converted-space"/>
    <w:basedOn w:val="a0"/>
    <w:rsid w:val="00561B3C"/>
  </w:style>
  <w:style w:type="character" w:styleId="a5">
    <w:name w:val="Strong"/>
    <w:basedOn w:val="a0"/>
    <w:uiPriority w:val="22"/>
    <w:qFormat/>
    <w:rsid w:val="00561B3C"/>
    <w:rPr>
      <w:b/>
      <w:bCs/>
    </w:rPr>
  </w:style>
  <w:style w:type="paragraph" w:styleId="a6">
    <w:name w:val="No Spacing"/>
    <w:uiPriority w:val="1"/>
    <w:qFormat/>
    <w:rsid w:val="00A42E9A"/>
    <w:pPr>
      <w:spacing w:after="0" w:line="240" w:lineRule="auto"/>
    </w:pPr>
  </w:style>
  <w:style w:type="character" w:customStyle="1" w:styleId="butback">
    <w:name w:val="butback"/>
    <w:basedOn w:val="a0"/>
    <w:rsid w:val="00565A8A"/>
  </w:style>
  <w:style w:type="paragraph" w:styleId="a7">
    <w:name w:val="Balloon Text"/>
    <w:basedOn w:val="a"/>
    <w:link w:val="a8"/>
    <w:uiPriority w:val="99"/>
    <w:semiHidden/>
    <w:unhideWhenUsed/>
    <w:rsid w:val="0021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2D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9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108"/>
  </w:style>
  <w:style w:type="paragraph" w:styleId="ab">
    <w:name w:val="footer"/>
    <w:basedOn w:val="a"/>
    <w:link w:val="ac"/>
    <w:uiPriority w:val="99"/>
    <w:semiHidden/>
    <w:unhideWhenUsed/>
    <w:rsid w:val="00B9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2014-06-04T17:24:00Z</cp:lastPrinted>
  <dcterms:created xsi:type="dcterms:W3CDTF">2013-10-23T17:03:00Z</dcterms:created>
  <dcterms:modified xsi:type="dcterms:W3CDTF">2015-02-20T06:49:00Z</dcterms:modified>
</cp:coreProperties>
</file>